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90" w:rsidRDefault="00EB2E90" w:rsidP="00EB2E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</w:t>
      </w:r>
    </w:p>
    <w:p w:rsidR="00EB2E90" w:rsidRDefault="00EB2E90" w:rsidP="00EB2E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городского округа Похвистнево Самарской области от </w:t>
      </w:r>
      <w:r w:rsidR="00C44D77">
        <w:rPr>
          <w:rFonts w:ascii="Times New Roman" w:hAnsi="Times New Roman"/>
          <w:sz w:val="28"/>
          <w:szCs w:val="28"/>
        </w:rPr>
        <w:t xml:space="preserve">31.10.2018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C44D77">
        <w:rPr>
          <w:rFonts w:ascii="Times New Roman" w:hAnsi="Times New Roman"/>
          <w:sz w:val="28"/>
          <w:szCs w:val="28"/>
        </w:rPr>
        <w:t>1299</w:t>
      </w:r>
      <w:r>
        <w:rPr>
          <w:rFonts w:ascii="Times New Roman" w:hAnsi="Times New Roman"/>
          <w:sz w:val="28"/>
          <w:szCs w:val="28"/>
        </w:rPr>
        <w:t xml:space="preserve"> «О проведении аукциона на размещение нестационарного торгового объекта, расположенного по адресу: Самарская область, г. Похвистнево, ул. Суходольная, </w:t>
      </w:r>
      <w:proofErr w:type="gramStart"/>
      <w:r>
        <w:rPr>
          <w:rFonts w:ascii="Times New Roman" w:hAnsi="Times New Roman"/>
          <w:sz w:val="28"/>
          <w:szCs w:val="28"/>
        </w:rPr>
        <w:t>территория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прилегающая к магазину «Пятерочка»», 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объекта, расположенного на земельном участке,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EB2E90" w:rsidTr="00EB2E90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EB2E90" w:rsidTr="00EB2E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E90" w:rsidRDefault="00EB2E90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</w:tbl>
    <w:p w:rsidR="00EB2E90" w:rsidRDefault="00EB2E90" w:rsidP="00EB2E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места размещения нестационарного торгового объекта:       10 кв. м.;</w:t>
      </w:r>
    </w:p>
    <w:p w:rsidR="00EB2E90" w:rsidRDefault="00EB2E90" w:rsidP="00EB2E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г. Похвистнево, </w:t>
      </w:r>
      <w:r>
        <w:rPr>
          <w:rFonts w:ascii="Times New Roman" w:hAnsi="Times New Roman"/>
          <w:sz w:val="28"/>
          <w:szCs w:val="28"/>
        </w:rPr>
        <w:t xml:space="preserve">ул. Суходольная, </w:t>
      </w:r>
      <w:proofErr w:type="gramStart"/>
      <w:r>
        <w:rPr>
          <w:rFonts w:ascii="Times New Roman" w:hAnsi="Times New Roman"/>
          <w:sz w:val="28"/>
          <w:szCs w:val="28"/>
        </w:rPr>
        <w:t>территория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прилегающая к магазину «Пятерочка»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размещения нестационарного торгового объекта, </w:t>
      </w:r>
    </w:p>
    <w:p w:rsidR="00EB2E90" w:rsidRDefault="00EB2E90" w:rsidP="00EB2E9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срок с 15.12.2018 по 31.12.2018. 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 проведения  аукциона: здание Администрация городского округа Похвистнево Самарской области по адресу: Самарская область,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Куйбышева, 11, кабинет № 11.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 аукциона: 4 декабря 2018 года 11 ч. 00 мин.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 цена  предмета  аукциона: 774 (семьсот семьдесят четыре) руб. 66 копеек.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23 (двадцать три) руб. 24 копейки. 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ул. Куйбышева, 11, кабинет № 11.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 31 октября 2018 года в 9 ч. 00 мин.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 30 ноября 2018 года в 15 ч. 00 мин.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Дни и часы личного приема заявок на участие в аукционе: в будние дни </w:t>
      </w:r>
      <w:r>
        <w:rPr>
          <w:rFonts w:ascii="Times New Roman" w:hAnsi="Times New Roman" w:cs="Times New Roman"/>
          <w:sz w:val="28"/>
          <w:szCs w:val="28"/>
        </w:rPr>
        <w:lastRenderedPageBreak/>
        <w:t>с 09 ч. 00 мин. до 12 ч. 00 мин. часов и с 13 ч. 00 мин. до 15 ч. 00 мин.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задатка: 774 (семьсот семьдесят четыре) руб. 66 копеек.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 задаток вносится с 01.11.2018 по 30.11.2018.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>
        <w:rPr>
          <w:rFonts w:ascii="Times New Roman" w:hAnsi="Times New Roman"/>
          <w:sz w:val="28"/>
          <w:szCs w:val="28"/>
        </w:rPr>
        <w:t>.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5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6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>
        <w:rPr>
          <w:rFonts w:ascii="Times New Roman" w:hAnsi="Times New Roman"/>
          <w:sz w:val="28"/>
          <w:szCs w:val="28"/>
        </w:rPr>
        <w:t>.</w:t>
      </w:r>
    </w:p>
    <w:p w:rsidR="00EB2E90" w:rsidRDefault="00EB2E90" w:rsidP="00EB2E9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EB2E90" w:rsidRDefault="00EB2E90" w:rsidP="00EB2E9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размещения нестационарного торгового объекта: 17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pohgor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samtel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EB2E90" w:rsidRDefault="00EB2E90" w:rsidP="00EB2E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EB2E90" w:rsidRDefault="00EB2E90" w:rsidP="00EB2E90">
      <w:pPr>
        <w:pStyle w:val="a4"/>
        <w:spacing w:line="240" w:lineRule="auto"/>
        <w:jc w:val="right"/>
        <w:rPr>
          <w:sz w:val="26"/>
          <w:szCs w:val="26"/>
        </w:rPr>
      </w:pPr>
    </w:p>
    <w:p w:rsidR="00EB2E90" w:rsidRDefault="00EB2E90" w:rsidP="00EB2E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EB2E90" w:rsidTr="00EB2E90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EB2E90" w:rsidTr="00EB2E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E90" w:rsidRDefault="00EB2E90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  <w:tr w:rsidR="00EB2E90" w:rsidTr="00EB2E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E90" w:rsidRDefault="00EB2E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</w:tbl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EB2E90" w:rsidRDefault="00EB2E90" w:rsidP="00EB2E9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                    г. Похвистнево, ул. </w:t>
      </w:r>
      <w:r>
        <w:rPr>
          <w:rFonts w:ascii="Times New Roman" w:hAnsi="Times New Roman"/>
          <w:sz w:val="26"/>
          <w:szCs w:val="26"/>
        </w:rPr>
        <w:t xml:space="preserve">Суходольная, </w:t>
      </w:r>
      <w:proofErr w:type="gramStart"/>
      <w:r>
        <w:rPr>
          <w:rFonts w:ascii="Times New Roman" w:hAnsi="Times New Roman"/>
          <w:sz w:val="26"/>
          <w:szCs w:val="26"/>
        </w:rPr>
        <w:t>территория</w:t>
      </w:r>
      <w:proofErr w:type="gramEnd"/>
      <w:r>
        <w:rPr>
          <w:rFonts w:ascii="Times New Roman" w:hAnsi="Times New Roman"/>
          <w:sz w:val="26"/>
          <w:szCs w:val="26"/>
        </w:rPr>
        <w:t xml:space="preserve"> прилегающая к магазину «Пятерочка»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размещения нестационарного торгового объекта, </w:t>
      </w:r>
    </w:p>
    <w:p w:rsidR="00EB2E90" w:rsidRDefault="00EB2E90" w:rsidP="00EB2E9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EB2E90" w:rsidRDefault="00EB2E90" w:rsidP="00EB2E9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Приложения: 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индивидуальных предпринимателей);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B2E90" w:rsidRDefault="00EB2E90" w:rsidP="00EB2E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EB2E90" w:rsidRDefault="00EB2E90" w:rsidP="00EB2E9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EB2E90" w:rsidTr="00EB2E90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2E90" w:rsidRDefault="00EB2E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2E90" w:rsidRDefault="00EB2E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B2E90" w:rsidTr="00EB2E90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EB2E90" w:rsidTr="00EB2E90">
        <w:tc>
          <w:tcPr>
            <w:tcW w:w="2518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B2E90" w:rsidTr="00EB2E90">
        <w:tc>
          <w:tcPr>
            <w:tcW w:w="2518" w:type="dxa"/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EB2E90" w:rsidTr="00EB2E90">
        <w:tc>
          <w:tcPr>
            <w:tcW w:w="2518" w:type="dxa"/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EB2E90" w:rsidTr="00EB2E90">
        <w:tc>
          <w:tcPr>
            <w:tcW w:w="2518" w:type="dxa"/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2E90" w:rsidRDefault="00EB2E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EB2E90" w:rsidRDefault="00EB2E90" w:rsidP="00EB2E9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D8A" w:rsidRDefault="00A84D8A"/>
    <w:p w:rsidR="00EB2E90" w:rsidRDefault="00EB2E90"/>
    <w:p w:rsidR="00EB2E90" w:rsidRDefault="00EB2E90"/>
    <w:p w:rsidR="00EB2E90" w:rsidRDefault="00EB2E90"/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 xml:space="preserve">или земельных участках, находящихся в </w:t>
      </w:r>
      <w:proofErr w:type="gramStart"/>
      <w:r w:rsidRPr="006715A4">
        <w:rPr>
          <w:rFonts w:ascii="Times New Roman" w:eastAsia="Calibri" w:hAnsi="Times New Roman"/>
          <w:b/>
          <w:sz w:val="24"/>
          <w:szCs w:val="24"/>
        </w:rPr>
        <w:t>государственной</w:t>
      </w:r>
      <w:proofErr w:type="gramEnd"/>
      <w:r w:rsidRPr="006715A4">
        <w:rPr>
          <w:rFonts w:ascii="Times New Roman" w:eastAsia="Calibri" w:hAnsi="Times New Roman"/>
          <w:b/>
          <w:sz w:val="24"/>
          <w:szCs w:val="24"/>
        </w:rPr>
        <w:t xml:space="preserve"> или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EB2E90" w:rsidRPr="006715A4" w:rsidRDefault="00EB2E90" w:rsidP="00EB2E90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восемнадцатый</w:t>
      </w:r>
      <w:r w:rsidRPr="006715A4">
        <w:rPr>
          <w:i w:val="0"/>
        </w:rPr>
        <w:t xml:space="preserve"> год _____________</w:t>
      </w:r>
    </w:p>
    <w:p w:rsidR="00EB2E90" w:rsidRPr="006715A4" w:rsidRDefault="00EB2E90" w:rsidP="00EB2E90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(для юридических лиц: наименование без сокращения, ОГРН,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именуемый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(указываются наименование должности,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юридического лица или индивидуального предпринимателя; если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индивидуальный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действующего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на основании _________________________________________________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(наименование документа, на основании которого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от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Pr="0025790F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EB2E90" w:rsidRPr="001C17D6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EB2E90" w:rsidRPr="004B65F1" w:rsidTr="00434523">
        <w:tc>
          <w:tcPr>
            <w:tcW w:w="2660" w:type="dxa"/>
            <w:vMerge w:val="restart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4B65F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EB2E90" w:rsidRPr="004B65F1" w:rsidTr="00434523">
        <w:tc>
          <w:tcPr>
            <w:tcW w:w="2660" w:type="dxa"/>
            <w:vMerge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EB2E90" w:rsidRPr="004B65F1" w:rsidTr="00434523">
        <w:tc>
          <w:tcPr>
            <w:tcW w:w="2660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RPr="004B65F1" w:rsidTr="00434523">
        <w:tc>
          <w:tcPr>
            <w:tcW w:w="2660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6516,02</w:t>
            </w:r>
          </w:p>
        </w:tc>
      </w:tr>
      <w:tr w:rsidR="00EB2E90" w:rsidRPr="004B65F1" w:rsidTr="00434523">
        <w:tc>
          <w:tcPr>
            <w:tcW w:w="2660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3898,42</w:t>
            </w:r>
          </w:p>
        </w:tc>
        <w:tc>
          <w:tcPr>
            <w:tcW w:w="3509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  <w:tr w:rsidR="00EB2E90" w:rsidRPr="004B65F1" w:rsidTr="00434523">
        <w:tc>
          <w:tcPr>
            <w:tcW w:w="2660" w:type="dxa"/>
          </w:tcPr>
          <w:p w:rsidR="00EB2E90" w:rsidRPr="004B65F1" w:rsidRDefault="00EB2E90" w:rsidP="004345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3900,42</w:t>
            </w:r>
          </w:p>
        </w:tc>
        <w:tc>
          <w:tcPr>
            <w:tcW w:w="3509" w:type="dxa"/>
          </w:tcPr>
          <w:p w:rsidR="00EB2E90" w:rsidRDefault="00EB2E90" w:rsidP="004345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6521,02</w:t>
            </w:r>
          </w:p>
        </w:tc>
      </w:tr>
    </w:tbl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 xml:space="preserve">Самарская область, г. Похвистнево, ул. Суходольная, </w:t>
      </w:r>
      <w:proofErr w:type="gramStart"/>
      <w:r>
        <w:rPr>
          <w:rFonts w:ascii="Times New Roman" w:eastAsia="Calibri" w:hAnsi="Times New Roman"/>
          <w:sz w:val="24"/>
          <w:szCs w:val="24"/>
        </w:rPr>
        <w:t>территория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прилегающая к магазину «Пятерочка»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EB2E90" w:rsidRPr="006B0C8F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EB2E90" w:rsidRPr="001C17D6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>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8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>3.2. Внесенный Стороной 2 задаток в размере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EB2E90" w:rsidRPr="001C17D6" w:rsidRDefault="00EB2E90" w:rsidP="00EB2E90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Вносимые в настоящий Договор изменения и дополнения (кроме изменения условий о месте размещения НТО, о сезонности (</w:t>
      </w:r>
      <w:proofErr w:type="spellStart"/>
      <w:r w:rsidRPr="006715A4">
        <w:rPr>
          <w:rFonts w:ascii="Times New Roman" w:eastAsia="Calibri" w:hAnsi="Times New Roman"/>
          <w:sz w:val="24"/>
          <w:szCs w:val="24"/>
        </w:rPr>
        <w:t>несезонности</w:t>
      </w:r>
      <w:proofErr w:type="spellEnd"/>
      <w:r w:rsidRPr="006715A4">
        <w:rPr>
          <w:rFonts w:ascii="Times New Roman" w:eastAsia="Calibri" w:hAnsi="Times New Roman"/>
          <w:sz w:val="24"/>
          <w:szCs w:val="24"/>
        </w:rPr>
        <w:t xml:space="preserve">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EB2E90" w:rsidRPr="001C17D6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EB2E90" w:rsidRPr="001C17D6" w:rsidRDefault="00EB2E90" w:rsidP="00EB2E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EB2E90" w:rsidRPr="00C13016" w:rsidTr="00434523">
        <w:trPr>
          <w:gridAfter w:val="1"/>
          <w:wAfter w:w="856" w:type="dxa"/>
        </w:trPr>
        <w:tc>
          <w:tcPr>
            <w:tcW w:w="4106" w:type="dxa"/>
          </w:tcPr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EB2E90" w:rsidRPr="00C13016" w:rsidRDefault="00EB2E90" w:rsidP="00434523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EB2E90" w:rsidRPr="00C13016" w:rsidTr="00434523">
        <w:tc>
          <w:tcPr>
            <w:tcW w:w="4962" w:type="dxa"/>
            <w:gridSpan w:val="2"/>
          </w:tcPr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Адрес: 446450, Самарская область,                            г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охвистнево, ул. Лермонтова, д. 16, </w:t>
            </w:r>
          </w:p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</w:t>
            </w:r>
            <w:proofErr w:type="spellStart"/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13016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40101810200000010001,      </w:t>
            </w:r>
          </w:p>
          <w:p w:rsidR="00EB2E90" w:rsidRPr="00C13016" w:rsidRDefault="00EB2E90" w:rsidP="00434523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</w:p>
          <w:p w:rsidR="00EB2E90" w:rsidRPr="00C13016" w:rsidRDefault="00EB2E90" w:rsidP="00434523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EB2E90" w:rsidRPr="00C13016" w:rsidRDefault="00EB2E90" w:rsidP="00434523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EB2E90" w:rsidRPr="00C13016" w:rsidRDefault="00EB2E90" w:rsidP="00434523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EB2E90" w:rsidRPr="00C13016" w:rsidRDefault="00EB2E90" w:rsidP="00434523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EB2E90" w:rsidRPr="00C13016" w:rsidRDefault="00EB2E90" w:rsidP="00434523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EB2E90" w:rsidRPr="00C13016" w:rsidRDefault="00EB2E90" w:rsidP="00434523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EB2E90" w:rsidRPr="00C13016" w:rsidRDefault="00EB2E90" w:rsidP="0043452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EB2E90" w:rsidRPr="00C13016" w:rsidRDefault="00EB2E90" w:rsidP="0043452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на размещение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нестационарного</w:t>
      </w:r>
      <w:proofErr w:type="gramEnd"/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B2E90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2E90" w:rsidRPr="006715A4" w:rsidRDefault="00EB2E90" w:rsidP="00EB2E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2E90" w:rsidRDefault="00EB2E90"/>
    <w:sectPr w:rsidR="00EB2E90" w:rsidSect="00A8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E90"/>
    <w:rsid w:val="00A84D8A"/>
    <w:rsid w:val="00C44D77"/>
    <w:rsid w:val="00DF3352"/>
    <w:rsid w:val="00EB2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9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B2E90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B2E90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B2E9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2E90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B2E90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EB2E9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No Spacing"/>
    <w:uiPriority w:val="1"/>
    <w:qFormat/>
    <w:rsid w:val="00EB2E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2E9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EB2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B2E90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EB2E9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B2E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EB2E90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226D4B4B8B42ACF1DD9432BC4E7370B5046A4CD3FD8BD40B47A324E473A7DF6C01186C70b350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hgor@samte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0B56154603B4365EB2E2C64911AFB70C0C8C2A7F37074D16D1569CCC6B60D0481B7C51359C3AFF2627DEiEq9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90B56154603B4365EB2E2C64911AFB70C0C8C2A7F37074D16D1569CCC6B60D0481B7C51359C3AFF2627DCiEq9M" TargetMode="External"/><Relationship Id="rId10" Type="http://schemas.openxmlformats.org/officeDocument/2006/relationships/hyperlink" Target="consultantplus://offline/ref=FA36226D4B4B8B42ACF1DD9432BC4E7370B50C6F4BD0FD8BD40B47A324E473A7DF6C011A6D7F33b55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36226D4B4B8B42ACF1DD9432BC4E7370B50C6F4BD0FD8BD40B47A324E473A7DF6C011A6D76325Bb9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3018</Words>
  <Characters>17209</Characters>
  <Application>Microsoft Office Word</Application>
  <DocSecurity>0</DocSecurity>
  <Lines>143</Lines>
  <Paragraphs>40</Paragraphs>
  <ScaleCrop>false</ScaleCrop>
  <Company/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2018-11-01T05:50:00Z</dcterms:created>
  <dcterms:modified xsi:type="dcterms:W3CDTF">2018-11-01T06:27:00Z</dcterms:modified>
</cp:coreProperties>
</file>